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46DA" w14:textId="77777777" w:rsidR="00EE2796" w:rsidRPr="00183949" w:rsidRDefault="00EE2796" w:rsidP="00EE2796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318CDC4A">
        <w:rPr>
          <w:rFonts w:ascii="Calibri" w:eastAsia="Calibri" w:hAnsi="Calibri" w:cs="Calibri"/>
          <w:b/>
          <w:sz w:val="28"/>
          <w:szCs w:val="28"/>
          <w:lang w:val="es-ES"/>
        </w:rPr>
        <w:t xml:space="preserve">FORMULARIO DE PRESENTACIÓN DE COTIZACIONES </w:t>
      </w:r>
    </w:p>
    <w:p w14:paraId="1F28C389" w14:textId="77777777" w:rsidR="00EE2796" w:rsidRPr="00183949" w:rsidRDefault="00EE2796" w:rsidP="00EE2796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318CDC4A">
        <w:rPr>
          <w:rFonts w:ascii="Calibri" w:eastAsia="Calibri" w:hAnsi="Calibri" w:cs="Calibri"/>
          <w:b/>
          <w:sz w:val="28"/>
          <w:szCs w:val="28"/>
          <w:lang w:val="es-ES"/>
        </w:rPr>
        <w:t>POR PARTE DE LOS PROVEEDORES</w:t>
      </w:r>
      <w:r w:rsidRPr="318CDC4A">
        <w:rPr>
          <w:rStyle w:val="FootnoteReference"/>
          <w:rFonts w:ascii="Calibri" w:eastAsia="Calibri" w:hAnsi="Calibri" w:cs="Calibri"/>
          <w:b/>
          <w:sz w:val="22"/>
          <w:szCs w:val="22"/>
          <w:lang w:val="es-ES"/>
        </w:rPr>
        <w:footnoteReference w:id="1"/>
      </w:r>
    </w:p>
    <w:p w14:paraId="79E21AED" w14:textId="77777777" w:rsidR="00EE2796" w:rsidRPr="00183949" w:rsidRDefault="00EE2796" w:rsidP="00EE2796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722FE194" w14:textId="77777777" w:rsidR="00EE2796" w:rsidRPr="00183949" w:rsidRDefault="00EE2796" w:rsidP="00EE2796">
      <w:pPr>
        <w:jc w:val="center"/>
        <w:rPr>
          <w:rFonts w:ascii="Calibri" w:eastAsia="Calibri" w:hAnsi="Calibri" w:cs="Calibri"/>
          <w:b/>
          <w:i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(La presentación de este formulario se realizará únicamente en papel de cartas </w:t>
      </w:r>
    </w:p>
    <w:p w14:paraId="31EDED84" w14:textId="77777777" w:rsidR="00EE2796" w:rsidRPr="00183949" w:rsidRDefault="00EE2796" w:rsidP="00EE2796">
      <w:pPr>
        <w:jc w:val="center"/>
        <w:rPr>
          <w:rFonts w:ascii="Calibri" w:eastAsia="Calibri" w:hAnsi="Calibri" w:cs="Calibri"/>
          <w:b/>
          <w:i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con el membrete oficial del suministrador</w:t>
      </w:r>
      <w:r w:rsidRPr="318CDC4A">
        <w:rPr>
          <w:rStyle w:val="FootnoteReference"/>
          <w:rFonts w:ascii="Calibri" w:eastAsia="Calibri" w:hAnsi="Calibri" w:cs="Calibri"/>
          <w:b/>
          <w:i/>
          <w:sz w:val="22"/>
          <w:szCs w:val="22"/>
          <w:lang w:val="es-ES"/>
        </w:rPr>
        <w:footnoteReference w:id="2"/>
      </w:r>
      <w:r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)</w:t>
      </w:r>
    </w:p>
    <w:p w14:paraId="0FBDB972" w14:textId="77777777" w:rsidR="00EE2796" w:rsidRPr="00183949" w:rsidRDefault="00EE2796" w:rsidP="00EE2796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7C8011BE" w14:textId="77777777" w:rsidR="00EE2796" w:rsidRPr="00183949" w:rsidRDefault="00EE2796" w:rsidP="00EE2796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5835A33A" w14:textId="77777777" w:rsidR="00EE2796" w:rsidRPr="00183949" w:rsidRDefault="00EE2796" w:rsidP="00EE2796">
      <w:pPr>
        <w:spacing w:before="120"/>
        <w:ind w:right="63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napToGrid w:val="0"/>
          <w:sz w:val="22"/>
          <w:szCs w:val="22"/>
          <w:lang w:val="es-ES"/>
        </w:rPr>
        <w:t xml:space="preserve">Los abajo firmantes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aceptamos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 su totalidad los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Términos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 Condiciones Generales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del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 por la presente nos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ofrecemos 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suministrar los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elementos que se enumeran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 continuación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de conformidad con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las especificaciones y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requisitos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arreglo a la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SdC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el número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 referencia</w:t>
      </w:r>
      <w:r w:rsidRPr="318CDC4A">
        <w:rPr>
          <w:rFonts w:ascii="Calibri" w:eastAsia="Calibri" w:hAnsi="Calibri" w:cs="Calibri"/>
          <w:snapToGrid w:val="0"/>
          <w:sz w:val="22"/>
          <w:szCs w:val="22"/>
          <w:lang w:val="es-ES"/>
        </w:rPr>
        <w:t xml:space="preserve"> ____:</w:t>
      </w:r>
    </w:p>
    <w:p w14:paraId="1CC3D5FE" w14:textId="77777777" w:rsidR="00EE2796" w:rsidRPr="00183949" w:rsidRDefault="00EE2796" w:rsidP="00EE279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1FF536A9" w14:textId="77777777" w:rsidR="00EE2796" w:rsidRPr="00183949" w:rsidRDefault="00EE2796" w:rsidP="00EE2796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  <w:lang w:val="es-ES"/>
        </w:rPr>
      </w:pPr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CUADRO </w:t>
      </w:r>
      <w:proofErr w:type="spellStart"/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Nº</w:t>
      </w:r>
      <w:proofErr w:type="spellEnd"/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 1: Oferta de suministro de bienes con arreglo a especificaciones técnicas y otros requisitos</w:t>
      </w:r>
    </w:p>
    <w:p w14:paraId="1D3EAC84" w14:textId="77777777" w:rsidR="00EE2796" w:rsidRPr="00183949" w:rsidRDefault="00EE2796" w:rsidP="00EE2796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3778"/>
        <w:gridCol w:w="1882"/>
        <w:gridCol w:w="972"/>
        <w:gridCol w:w="1174"/>
        <w:gridCol w:w="1118"/>
      </w:tblGrid>
      <w:tr w:rsidR="00EE2796" w:rsidRPr="00183949" w14:paraId="0FA9895B" w14:textId="77777777" w:rsidTr="00AC4E6F">
        <w:tc>
          <w:tcPr>
            <w:tcW w:w="1169" w:type="dxa"/>
          </w:tcPr>
          <w:p w14:paraId="086D037F" w14:textId="77777777" w:rsidR="00EE2796" w:rsidRPr="00183949" w:rsidRDefault="00EE2796" w:rsidP="00AC4E6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92BD3CF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Artículo </w:t>
            </w:r>
            <w:proofErr w:type="spellStart"/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nº</w:t>
            </w:r>
            <w:proofErr w:type="spellEnd"/>
          </w:p>
        </w:tc>
        <w:tc>
          <w:tcPr>
            <w:tcW w:w="3778" w:type="dxa"/>
          </w:tcPr>
          <w:p w14:paraId="0169A0A4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C447165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Descripción/especificación de los bienes</w:t>
            </w:r>
          </w:p>
          <w:p w14:paraId="78BF03E9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</w:tcPr>
          <w:p w14:paraId="5305ED3E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56B3712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972" w:type="dxa"/>
          </w:tcPr>
          <w:p w14:paraId="1D2C7553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Última fecha de entrega</w:t>
            </w:r>
          </w:p>
        </w:tc>
        <w:tc>
          <w:tcPr>
            <w:tcW w:w="1174" w:type="dxa"/>
          </w:tcPr>
          <w:p w14:paraId="4D9DA514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3D2C563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118" w:type="dxa"/>
          </w:tcPr>
          <w:p w14:paraId="37EB27A1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35C1BF6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total por artículo</w:t>
            </w:r>
          </w:p>
        </w:tc>
      </w:tr>
      <w:tr w:rsidR="00EE2796" w:rsidRPr="00183949" w14:paraId="61F5C0E4" w14:textId="77777777" w:rsidTr="00AC4E6F">
        <w:tc>
          <w:tcPr>
            <w:tcW w:w="1169" w:type="dxa"/>
          </w:tcPr>
          <w:p w14:paraId="76072B7E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6CE6" w14:textId="77777777" w:rsidR="00EE2796" w:rsidRPr="007B1C05" w:rsidRDefault="00EE2796" w:rsidP="00AC4E6F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  <w:tc>
          <w:tcPr>
            <w:tcW w:w="1882" w:type="dxa"/>
          </w:tcPr>
          <w:p w14:paraId="398A6B3A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972" w:type="dxa"/>
          </w:tcPr>
          <w:p w14:paraId="0E406857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57EF8408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1AA90A1D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865A60" w14:paraId="01FF1A2C" w14:textId="77777777" w:rsidTr="00AC4E6F">
        <w:tc>
          <w:tcPr>
            <w:tcW w:w="1169" w:type="dxa"/>
          </w:tcPr>
          <w:p w14:paraId="2BF5DA2C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FA0AE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882" w:type="dxa"/>
          </w:tcPr>
          <w:p w14:paraId="7F83ECC1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031E9523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474C1E48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4E327D56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865A60" w14:paraId="7C44A7A2" w14:textId="77777777" w:rsidTr="00AC4E6F">
        <w:tc>
          <w:tcPr>
            <w:tcW w:w="1169" w:type="dxa"/>
          </w:tcPr>
          <w:p w14:paraId="329BB9DD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2FC0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</w:tcPr>
          <w:p w14:paraId="08D2A8C7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14A18D79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14BD10C2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3438A5FD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AB1173" w14:paraId="5EAA25E3" w14:textId="77777777" w:rsidTr="00AC4E6F">
        <w:tc>
          <w:tcPr>
            <w:tcW w:w="1169" w:type="dxa"/>
          </w:tcPr>
          <w:p w14:paraId="70DFF20D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5D4D5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</w:tcPr>
          <w:p w14:paraId="29D2CFD0" w14:textId="77777777" w:rsidR="00EE2796" w:rsidRPr="00056FA2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  <w:tc>
          <w:tcPr>
            <w:tcW w:w="972" w:type="dxa"/>
          </w:tcPr>
          <w:p w14:paraId="177B2FA3" w14:textId="77777777" w:rsidR="00EE2796" w:rsidRPr="00056FA2" w:rsidRDefault="00EE2796" w:rsidP="00AC4E6F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  <w:tc>
          <w:tcPr>
            <w:tcW w:w="1174" w:type="dxa"/>
          </w:tcPr>
          <w:p w14:paraId="6BDF4838" w14:textId="77777777" w:rsidR="00EE2796" w:rsidRPr="00056FA2" w:rsidRDefault="00EE2796" w:rsidP="00AC4E6F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  <w:tc>
          <w:tcPr>
            <w:tcW w:w="1118" w:type="dxa"/>
          </w:tcPr>
          <w:p w14:paraId="6FE27B89" w14:textId="77777777" w:rsidR="00EE2796" w:rsidRPr="00056FA2" w:rsidRDefault="00EE2796" w:rsidP="00AC4E6F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EE2796" w:rsidRPr="00AB1173" w14:paraId="26C894B9" w14:textId="77777777" w:rsidTr="00AC4E6F">
        <w:tc>
          <w:tcPr>
            <w:tcW w:w="1169" w:type="dxa"/>
          </w:tcPr>
          <w:p w14:paraId="407C5DB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1C2C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</w:tcPr>
          <w:p w14:paraId="23FCD220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3515DF2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231DD619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4AAB4024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442BF6" w14:paraId="562AFC82" w14:textId="77777777" w:rsidTr="00AC4E6F">
        <w:tc>
          <w:tcPr>
            <w:tcW w:w="1169" w:type="dxa"/>
          </w:tcPr>
          <w:p w14:paraId="77FE4968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109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</w:tcPr>
          <w:p w14:paraId="1AAF7933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58C94A0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3D28F635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677A3408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442BF6" w14:paraId="2ADDEB01" w14:textId="77777777" w:rsidTr="00AC4E6F">
        <w:tc>
          <w:tcPr>
            <w:tcW w:w="1169" w:type="dxa"/>
          </w:tcPr>
          <w:p w14:paraId="4A25ECC1" w14:textId="77777777" w:rsidR="00EE2796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886AD" w14:textId="77777777" w:rsidR="00EE2796" w:rsidRDefault="00EE2796" w:rsidP="00AC4E6F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1882" w:type="dxa"/>
          </w:tcPr>
          <w:p w14:paraId="78535729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3043C89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33722224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3C949326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9B2CB9" w14:paraId="218D83AD" w14:textId="77777777" w:rsidTr="00AC4E6F">
        <w:tc>
          <w:tcPr>
            <w:tcW w:w="1169" w:type="dxa"/>
          </w:tcPr>
          <w:p w14:paraId="1E8D42CF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8B094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</w:tcPr>
          <w:p w14:paraId="7BAAEC23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6731FAC4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036E1B6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321D1A7A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0D0E34" w14:paraId="6F4D60AF" w14:textId="77777777" w:rsidTr="00AC4E6F">
        <w:tc>
          <w:tcPr>
            <w:tcW w:w="1169" w:type="dxa"/>
          </w:tcPr>
          <w:p w14:paraId="4D015705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</w:tcPr>
          <w:p w14:paraId="4774261F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total de los bienes</w:t>
            </w:r>
            <w:r w:rsidRPr="318CDC4A">
              <w:rPr>
                <w:rStyle w:val="FootnoteReference"/>
                <w:rFonts w:ascii="Calibri" w:eastAsia="Calibri" w:hAnsi="Calibri" w:cs="Calibri"/>
                <w:b/>
                <w:sz w:val="22"/>
                <w:szCs w:val="22"/>
                <w:lang w:val="es-ES"/>
              </w:rPr>
              <w:footnoteReference w:id="3"/>
            </w:r>
          </w:p>
        </w:tc>
        <w:tc>
          <w:tcPr>
            <w:tcW w:w="1882" w:type="dxa"/>
          </w:tcPr>
          <w:p w14:paraId="4DE73BCB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3AEDADFE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4B38BB8B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5A7FAE45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9B2CB9" w14:paraId="72FAC8DF" w14:textId="77777777" w:rsidTr="00AC4E6F">
        <w:tc>
          <w:tcPr>
            <w:tcW w:w="1169" w:type="dxa"/>
          </w:tcPr>
          <w:p w14:paraId="06830EB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</w:tcPr>
          <w:p w14:paraId="6CD74C2D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Añadir: Costo del transporte </w:t>
            </w:r>
          </w:p>
        </w:tc>
        <w:tc>
          <w:tcPr>
            <w:tcW w:w="1882" w:type="dxa"/>
          </w:tcPr>
          <w:p w14:paraId="1A925D2D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7C0D4084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2370F87F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3FF9F362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4E79F0" w14:paraId="605C9A5B" w14:textId="77777777" w:rsidTr="00AC4E6F">
        <w:tc>
          <w:tcPr>
            <w:tcW w:w="1169" w:type="dxa"/>
          </w:tcPr>
          <w:p w14:paraId="19F8FDCA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</w:tcPr>
          <w:p w14:paraId="002CDBB8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Añadir: Costo del seguro</w:t>
            </w:r>
          </w:p>
        </w:tc>
        <w:tc>
          <w:tcPr>
            <w:tcW w:w="1882" w:type="dxa"/>
          </w:tcPr>
          <w:p w14:paraId="53F5D133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18676394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5163E2A8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7FFB2237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AB1173" w14:paraId="73C5C107" w14:textId="77777777" w:rsidTr="00AC4E6F">
        <w:tc>
          <w:tcPr>
            <w:tcW w:w="1169" w:type="dxa"/>
          </w:tcPr>
          <w:p w14:paraId="5B9A70FF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</w:tcPr>
          <w:p w14:paraId="4EEDBB9B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Añadir: Otros costos (especifíquense)</w:t>
            </w:r>
          </w:p>
        </w:tc>
        <w:tc>
          <w:tcPr>
            <w:tcW w:w="1882" w:type="dxa"/>
          </w:tcPr>
          <w:p w14:paraId="11430267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52BFDBC5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255EF0CE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4648D95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AB1173" w14:paraId="41471493" w14:textId="77777777" w:rsidTr="00AC4E6F">
        <w:tc>
          <w:tcPr>
            <w:tcW w:w="1169" w:type="dxa"/>
          </w:tcPr>
          <w:p w14:paraId="048B2A20" w14:textId="77777777" w:rsidR="00EE2796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</w:tcPr>
          <w:p w14:paraId="69DBB569" w14:textId="77777777" w:rsidR="00EE2796" w:rsidRPr="00183949" w:rsidRDefault="00EE2796" w:rsidP="00AC4E6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CCB684B" w14:textId="77777777" w:rsidR="00EE2796" w:rsidRPr="00183949" w:rsidRDefault="00EE2796" w:rsidP="00AC4E6F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Cotización final y completa </w:t>
            </w:r>
          </w:p>
          <w:p w14:paraId="126CD559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</w:tcPr>
          <w:p w14:paraId="74417179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0DAB2D5D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7AF80CBE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190DCB90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9B2CB9" w14:paraId="52261B91" w14:textId="77777777" w:rsidTr="00AC4E6F">
        <w:tc>
          <w:tcPr>
            <w:tcW w:w="1169" w:type="dxa"/>
          </w:tcPr>
          <w:p w14:paraId="5EED2D42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</w:tcPr>
          <w:p w14:paraId="4BEE1F5B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</w:tcPr>
          <w:p w14:paraId="0935D2DC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70E6EB8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65E5ACCC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3722EE8B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9B2CB9" w14:paraId="7F1DAA74" w14:textId="77777777" w:rsidTr="00AC4E6F">
        <w:tc>
          <w:tcPr>
            <w:tcW w:w="1169" w:type="dxa"/>
          </w:tcPr>
          <w:p w14:paraId="1AFC780C" w14:textId="77777777" w:rsidR="00EE2796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78" w:type="dxa"/>
          </w:tcPr>
          <w:p w14:paraId="62962D30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82" w:type="dxa"/>
          </w:tcPr>
          <w:p w14:paraId="3650798F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2" w:type="dxa"/>
          </w:tcPr>
          <w:p w14:paraId="485424BC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4" w:type="dxa"/>
          </w:tcPr>
          <w:p w14:paraId="5F122C9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5744A292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AB1173" w14:paraId="44807F72" w14:textId="77777777" w:rsidTr="00AC4E6F">
        <w:tc>
          <w:tcPr>
            <w:tcW w:w="1169" w:type="dxa"/>
          </w:tcPr>
          <w:p w14:paraId="3021282A" w14:textId="77777777" w:rsidR="00EE2796" w:rsidRPr="00183949" w:rsidRDefault="00EE2796" w:rsidP="00AC4E6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806" w:type="dxa"/>
            <w:gridSpan w:val="4"/>
          </w:tcPr>
          <w:p w14:paraId="030EAF33" w14:textId="77777777" w:rsidR="00EE2796" w:rsidRPr="00183949" w:rsidRDefault="00EE2796" w:rsidP="00AC4E6F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118" w:type="dxa"/>
          </w:tcPr>
          <w:p w14:paraId="6563E62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183949" w14:paraId="29AC7243" w14:textId="77777777" w:rsidTr="00AC4E6F">
        <w:tc>
          <w:tcPr>
            <w:tcW w:w="1169" w:type="dxa"/>
          </w:tcPr>
          <w:p w14:paraId="10A601C6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806" w:type="dxa"/>
            <w:gridSpan w:val="4"/>
          </w:tcPr>
          <w:p w14:paraId="4B9EB5BD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18" w:type="dxa"/>
          </w:tcPr>
          <w:p w14:paraId="22AEDEF7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183949" w14:paraId="7F3920BA" w14:textId="77777777" w:rsidTr="00AC4E6F">
        <w:tc>
          <w:tcPr>
            <w:tcW w:w="1169" w:type="dxa"/>
          </w:tcPr>
          <w:p w14:paraId="57A84796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806" w:type="dxa"/>
            <w:gridSpan w:val="4"/>
          </w:tcPr>
          <w:p w14:paraId="6DCF17C3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18" w:type="dxa"/>
          </w:tcPr>
          <w:p w14:paraId="3CCF7E9D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183949" w14:paraId="291C2F77" w14:textId="77777777" w:rsidTr="00AC4E6F">
        <w:tc>
          <w:tcPr>
            <w:tcW w:w="1169" w:type="dxa"/>
          </w:tcPr>
          <w:p w14:paraId="4DA97BA7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806" w:type="dxa"/>
            <w:gridSpan w:val="4"/>
          </w:tcPr>
          <w:p w14:paraId="79F987B6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18" w:type="dxa"/>
          </w:tcPr>
          <w:p w14:paraId="74D84D58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183949" w14:paraId="10759AD2" w14:textId="77777777" w:rsidTr="00AC4E6F">
        <w:tc>
          <w:tcPr>
            <w:tcW w:w="1169" w:type="dxa"/>
          </w:tcPr>
          <w:p w14:paraId="3955C3DE" w14:textId="77777777" w:rsidR="00EE2796" w:rsidRPr="00183949" w:rsidRDefault="00EE2796" w:rsidP="00AC4E6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806" w:type="dxa"/>
            <w:gridSpan w:val="4"/>
          </w:tcPr>
          <w:p w14:paraId="2A47FB1C" w14:textId="77777777" w:rsidR="00EE2796" w:rsidRPr="00183949" w:rsidRDefault="00EE2796" w:rsidP="00AC4E6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18" w:type="dxa"/>
          </w:tcPr>
          <w:p w14:paraId="26792462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AC12E41" w14:textId="77777777" w:rsidR="00EE2796" w:rsidRPr="00183949" w:rsidRDefault="00EE2796" w:rsidP="00EE2796">
      <w:pPr>
        <w:rPr>
          <w:rFonts w:ascii="Calibri" w:hAnsi="Calibri" w:cs="Calibri"/>
          <w:sz w:val="22"/>
          <w:szCs w:val="22"/>
          <w:lang w:val="es-ES_tradnl"/>
        </w:rPr>
      </w:pPr>
    </w:p>
    <w:p w14:paraId="30181D6D" w14:textId="77777777" w:rsidR="00EE2796" w:rsidRPr="00183949" w:rsidRDefault="00EE2796" w:rsidP="00EE2796">
      <w:pPr>
        <w:rPr>
          <w:rFonts w:ascii="Calibri" w:hAnsi="Calibri" w:cs="Calibri"/>
          <w:sz w:val="22"/>
          <w:szCs w:val="22"/>
          <w:lang w:val="es-ES_tradnl"/>
        </w:rPr>
      </w:pPr>
    </w:p>
    <w:p w14:paraId="282D9FB6" w14:textId="77777777" w:rsidR="00EE2796" w:rsidRPr="00183949" w:rsidRDefault="00EE2796" w:rsidP="00EE2796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  <w:lang w:val="es-ES"/>
        </w:rPr>
      </w:pPr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CUADRO </w:t>
      </w:r>
      <w:proofErr w:type="spellStart"/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Nº</w:t>
      </w:r>
      <w:proofErr w:type="spellEnd"/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 2: Costos operacionales estimados (si procede)</w:t>
      </w:r>
    </w:p>
    <w:p w14:paraId="7954DD09" w14:textId="77777777" w:rsidR="00EE2796" w:rsidRPr="00183949" w:rsidRDefault="00EE2796" w:rsidP="00EE2796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EE2796" w:rsidRPr="00183949" w14:paraId="6F3E742B" w14:textId="77777777" w:rsidTr="00AC4E6F">
        <w:tc>
          <w:tcPr>
            <w:tcW w:w="2700" w:type="dxa"/>
          </w:tcPr>
          <w:p w14:paraId="47B08CE4" w14:textId="77777777" w:rsidR="00EE2796" w:rsidRPr="00183949" w:rsidRDefault="00EE2796" w:rsidP="00AC4E6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B19F2F3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Lista de consumibles </w:t>
            </w:r>
            <w:r w:rsidRPr="318CDC4A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(incluyendo las piezas móviles, si procede)</w:t>
            </w:r>
          </w:p>
        </w:tc>
        <w:tc>
          <w:tcPr>
            <w:tcW w:w="2520" w:type="dxa"/>
          </w:tcPr>
          <w:p w14:paraId="0D8A323E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9B61F76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Consumo estimado en promedio </w:t>
            </w:r>
          </w:p>
        </w:tc>
        <w:tc>
          <w:tcPr>
            <w:tcW w:w="1620" w:type="dxa"/>
          </w:tcPr>
          <w:p w14:paraId="2AE1A86B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E06CD57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Unidad de medida</w:t>
            </w:r>
          </w:p>
        </w:tc>
        <w:tc>
          <w:tcPr>
            <w:tcW w:w="1170" w:type="dxa"/>
          </w:tcPr>
          <w:p w14:paraId="56004C7C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4830EA1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440" w:type="dxa"/>
          </w:tcPr>
          <w:p w14:paraId="12D531AC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DF5EA4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total por artículo</w:t>
            </w:r>
          </w:p>
        </w:tc>
      </w:tr>
      <w:tr w:rsidR="00EE2796" w:rsidRPr="00183949" w14:paraId="452134CE" w14:textId="77777777" w:rsidTr="00AC4E6F">
        <w:tc>
          <w:tcPr>
            <w:tcW w:w="2700" w:type="dxa"/>
          </w:tcPr>
          <w:p w14:paraId="49FB9779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53EECE8E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0B76F003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6CE24F12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41005748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183949" w14:paraId="7AB64A23" w14:textId="77777777" w:rsidTr="00AC4E6F">
        <w:tc>
          <w:tcPr>
            <w:tcW w:w="2700" w:type="dxa"/>
          </w:tcPr>
          <w:p w14:paraId="25F39FE6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0E4A04F6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48AD1301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32BEEBB3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6164FFCD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3E472BC8" w14:textId="77777777" w:rsidR="00EE2796" w:rsidRPr="00183949" w:rsidRDefault="00EE2796" w:rsidP="00EE2796">
      <w:pPr>
        <w:rPr>
          <w:rFonts w:ascii="Calibri" w:hAnsi="Calibri" w:cs="Calibri"/>
          <w:sz w:val="22"/>
          <w:szCs w:val="22"/>
          <w:lang w:val="es-ES_tradnl"/>
        </w:rPr>
      </w:pPr>
    </w:p>
    <w:p w14:paraId="4B67764A" w14:textId="77777777" w:rsidR="00EE2796" w:rsidRPr="00183949" w:rsidRDefault="00EE2796" w:rsidP="00EE2796">
      <w:pPr>
        <w:rPr>
          <w:rFonts w:ascii="Calibri" w:hAnsi="Calibri" w:cs="Calibri"/>
          <w:sz w:val="22"/>
          <w:szCs w:val="22"/>
          <w:lang w:val="es-ES_tradnl"/>
        </w:rPr>
      </w:pPr>
    </w:p>
    <w:p w14:paraId="5B31DE88" w14:textId="77777777" w:rsidR="00EE2796" w:rsidRPr="00183949" w:rsidRDefault="00EE2796" w:rsidP="00EE2796">
      <w:pPr>
        <w:rPr>
          <w:rFonts w:ascii="Calibri" w:eastAsia="Calibri" w:hAnsi="Calibri" w:cs="Calibri"/>
          <w:b/>
          <w:sz w:val="22"/>
          <w:szCs w:val="22"/>
          <w:u w:val="single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 xml:space="preserve">CUADRO </w:t>
      </w:r>
      <w:proofErr w:type="spellStart"/>
      <w:r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Nº</w:t>
      </w:r>
      <w:proofErr w:type="spellEnd"/>
      <w:r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 xml:space="preserve"> 3: Oferta de cumplimiento con otras condiciones y requisitos conexos </w:t>
      </w:r>
    </w:p>
    <w:p w14:paraId="2332E598" w14:textId="77777777" w:rsidR="00EE2796" w:rsidRPr="00183949" w:rsidRDefault="00EE2796" w:rsidP="00EE2796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EE2796" w:rsidRPr="00183949" w14:paraId="2F4D1D7C" w14:textId="77777777" w:rsidTr="00AC4E6F">
        <w:trPr>
          <w:trHeight w:val="383"/>
        </w:trPr>
        <w:tc>
          <w:tcPr>
            <w:tcW w:w="4140" w:type="dxa"/>
            <w:vMerge w:val="restart"/>
          </w:tcPr>
          <w:p w14:paraId="729EB80E" w14:textId="77777777" w:rsidR="00EE2796" w:rsidRPr="00183949" w:rsidRDefault="00EE2796" w:rsidP="00AC4E6F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E07E7FF" w14:textId="77777777" w:rsidR="00EE2796" w:rsidRPr="00183949" w:rsidRDefault="00EE2796" w:rsidP="00AC4E6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05C05AB" w14:textId="77777777" w:rsidR="00EE2796" w:rsidRPr="00183949" w:rsidRDefault="00EE2796" w:rsidP="00AC4E6F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Se indican a continuación otras informaciones que formarán parte de su cotización:</w:t>
            </w:r>
          </w:p>
        </w:tc>
        <w:tc>
          <w:tcPr>
            <w:tcW w:w="5310" w:type="dxa"/>
            <w:gridSpan w:val="3"/>
          </w:tcPr>
          <w:p w14:paraId="05523768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E2452CB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Sus respuestas</w:t>
            </w:r>
          </w:p>
          <w:p w14:paraId="12891090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EE2796" w:rsidRPr="000D0E34" w14:paraId="1A053728" w14:textId="77777777" w:rsidTr="00AC4E6F">
        <w:trPr>
          <w:trHeight w:val="382"/>
        </w:trPr>
        <w:tc>
          <w:tcPr>
            <w:tcW w:w="4140" w:type="dxa"/>
            <w:vMerge/>
          </w:tcPr>
          <w:p w14:paraId="3C70E83A" w14:textId="77777777" w:rsidR="00EE2796" w:rsidRPr="00183949" w:rsidRDefault="00EE2796" w:rsidP="00AC4E6F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289CC2A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0B6A51F6" w14:textId="77777777" w:rsidR="00EE2796" w:rsidRDefault="00EE2796" w:rsidP="00AC4E6F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Sí</w:t>
            </w:r>
          </w:p>
          <w:p w14:paraId="08D6F0A9" w14:textId="77777777" w:rsidR="00EE2796" w:rsidRPr="00183949" w:rsidRDefault="00EE2796" w:rsidP="00AC4E6F">
            <w:pPr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Se cumplirá</w:t>
            </w:r>
          </w:p>
        </w:tc>
        <w:tc>
          <w:tcPr>
            <w:tcW w:w="1620" w:type="dxa"/>
          </w:tcPr>
          <w:p w14:paraId="38DB2FE7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4BC986B6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No</w:t>
            </w:r>
          </w:p>
          <w:p w14:paraId="0D41CD23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Se cumplirá</w:t>
            </w:r>
          </w:p>
        </w:tc>
        <w:tc>
          <w:tcPr>
            <w:tcW w:w="2340" w:type="dxa"/>
          </w:tcPr>
          <w:p w14:paraId="30676319" w14:textId="77777777" w:rsidR="00EE2796" w:rsidRPr="00183949" w:rsidRDefault="00EE2796" w:rsidP="00AC4E6F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Si la respuesta es no, sírvase hacer una contrapropuesta</w:t>
            </w:r>
          </w:p>
          <w:p w14:paraId="09519672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EE2796" w:rsidRPr="00183949" w14:paraId="036323BC" w14:textId="77777777" w:rsidTr="00AC4E6F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521C5A8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Tiempo de entrega estimado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BA8ACDB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REQUERIDO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0FBF378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CB83F5A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0D0E34" w14:paraId="7658D56E" w14:textId="77777777" w:rsidTr="00AC4E6F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0D5E9414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Peso/volumen/dimensiones estimados del envío: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638043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43C3846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547962C" w14:textId="77777777" w:rsidR="00EE2796" w:rsidRPr="00183949" w:rsidRDefault="00EE2796" w:rsidP="00AC4E6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183949" w14:paraId="5C942E93" w14:textId="77777777" w:rsidTr="00AC4E6F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4900E6DE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País(es) de origen</w:t>
            </w:r>
            <w:r w:rsidRPr="318CDC4A">
              <w:rPr>
                <w:rStyle w:val="FootnoteReference"/>
                <w:rFonts w:ascii="Calibri" w:eastAsia="Calibri" w:hAnsi="Calibri" w:cs="Calibri"/>
                <w:sz w:val="22"/>
                <w:szCs w:val="22"/>
                <w:lang w:val="es-ES"/>
              </w:rPr>
              <w:footnoteReference w:id="4"/>
            </w: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A54B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157F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C8E84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865A60" w14:paraId="19648A73" w14:textId="77777777" w:rsidTr="00AC4E6F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3BCBA853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Garantía y requisitos de posventa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F0559B6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REQUERIDO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B4F61A0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F610E0C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865A60" w14:paraId="6E401A6A" w14:textId="77777777" w:rsidTr="00AC4E6F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201812" w14:textId="77777777" w:rsidR="00EE2796" w:rsidRPr="00183949" w:rsidRDefault="00EE2796" w:rsidP="00EE279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Formación en operaciones y mantenimiento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485085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N/A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45B9F5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FBDC53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865A60" w14:paraId="3AB0EBFD" w14:textId="77777777" w:rsidTr="00AC4E6F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C42528A" w14:textId="77777777" w:rsidR="00EE2796" w:rsidRPr="00183949" w:rsidRDefault="00EE2796" w:rsidP="00EE279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Garantía mínima de un (1) año en piezas y mano de obra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653FB1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REQUERIDO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492EAF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90D10E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0D0E34" w14:paraId="7FF36359" w14:textId="77777777" w:rsidTr="00AC4E6F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05A23F3" w14:textId="77777777" w:rsidR="00EE2796" w:rsidRPr="00183949" w:rsidRDefault="00EE2796" w:rsidP="00EE279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Unidad de reemplazo mientras la unidad adquirida esté en reparación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21EF5B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E833DF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1AEC99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0D0E34" w14:paraId="6158B483" w14:textId="77777777" w:rsidTr="00AC4E6F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7374F42" w14:textId="77777777" w:rsidR="00EE2796" w:rsidRPr="00183949" w:rsidRDefault="00EE2796" w:rsidP="00EE279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Sustitución por una unidad nueva si la unidad adquirida no puede ser reparada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E86F9D" w14:textId="77777777" w:rsidR="00EE2796" w:rsidRPr="00183949" w:rsidRDefault="00EE2796" w:rsidP="00AC4E6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0ED5AA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27CFB9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183949" w14:paraId="28AB0179" w14:textId="77777777" w:rsidTr="00AC4E6F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2311EA4C" w14:textId="77777777" w:rsidR="00EE2796" w:rsidRPr="00183949" w:rsidRDefault="00EE2796" w:rsidP="00EE279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1561DE2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FC52A63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F7F627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183949" w14:paraId="295E4AC0" w14:textId="77777777" w:rsidTr="00AC4E6F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364477D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Validez de la cotización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759A7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7544E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F8E5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0D0E34" w14:paraId="1B71AEA6" w14:textId="77777777" w:rsidTr="00AC4E6F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1666E42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Todas las provisiones de los Términos y Condiciones Generales del PNUD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B0E4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F0FA4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7E750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E2796" w:rsidRPr="00183949" w14:paraId="136AF0E8" w14:textId="77777777" w:rsidTr="00AC4E6F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345CDD3" w14:textId="77777777" w:rsidR="00EE2796" w:rsidRPr="00183949" w:rsidRDefault="00EE2796" w:rsidP="00AC4E6F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Otros requisitos </w:t>
            </w:r>
            <w:r w:rsidRPr="318CDC4A"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val="es-ES"/>
              </w:rPr>
              <w:t>[sírvanse especificar]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60858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AF901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F5774" w14:textId="77777777" w:rsidR="00EE2796" w:rsidRPr="00183949" w:rsidRDefault="00EE2796" w:rsidP="00AC4E6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8A8C030" w14:textId="77777777" w:rsidR="00EE2796" w:rsidRPr="00183949" w:rsidRDefault="00EE2796" w:rsidP="00EE2796">
      <w:pPr>
        <w:rPr>
          <w:rFonts w:ascii="Calibri" w:hAnsi="Calibri" w:cs="Calibri"/>
          <w:sz w:val="22"/>
          <w:szCs w:val="22"/>
          <w:lang w:val="es-ES_tradnl"/>
        </w:rPr>
      </w:pPr>
    </w:p>
    <w:p w14:paraId="4CE1A4FD" w14:textId="77777777" w:rsidR="00EE2796" w:rsidRPr="00183949" w:rsidRDefault="00EE2796" w:rsidP="00EE2796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lastRenderedPageBreak/>
        <w:t>Toda otra información que no hayamos facilitado automáticamente implica nuestra plena aceptación de los requisitos, términos y condiciones de la Solicitud de Cotización</w:t>
      </w:r>
    </w:p>
    <w:p w14:paraId="0783568E" w14:textId="77777777" w:rsidR="00EE2796" w:rsidRPr="00183949" w:rsidRDefault="00EE2796" w:rsidP="00EE2796">
      <w:pPr>
        <w:rPr>
          <w:rFonts w:ascii="Calibri" w:hAnsi="Calibri" w:cs="Calibri"/>
          <w:sz w:val="22"/>
          <w:szCs w:val="22"/>
          <w:lang w:val="es-ES_tradnl"/>
        </w:rPr>
      </w:pPr>
    </w:p>
    <w:p w14:paraId="549C347D" w14:textId="77777777" w:rsidR="00EE2796" w:rsidRPr="00183949" w:rsidRDefault="00EE2796" w:rsidP="00EE2796">
      <w:pPr>
        <w:ind w:left="5760"/>
        <w:jc w:val="both"/>
        <w:rPr>
          <w:rFonts w:ascii="Calibri" w:eastAsia="Calibri" w:hAnsi="Calibri" w:cs="Calibri"/>
          <w:i/>
          <w:color w:val="FF0000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i/>
          <w:snapToGrid w:val="0"/>
          <w:color w:val="FF0000"/>
          <w:sz w:val="22"/>
          <w:szCs w:val="22"/>
          <w:lang w:val="es-ES"/>
        </w:rPr>
        <w:t>[nombre de la persona autorizada por el suministrador]</w:t>
      </w:r>
    </w:p>
    <w:p w14:paraId="07969461" w14:textId="77777777" w:rsidR="00EE2796" w:rsidRPr="00183949" w:rsidRDefault="00EE2796" w:rsidP="00EE2796">
      <w:pPr>
        <w:ind w:left="5040" w:firstLine="720"/>
        <w:jc w:val="both"/>
        <w:rPr>
          <w:rFonts w:ascii="Calibri" w:eastAsia="Calibri" w:hAnsi="Calibri" w:cs="Calibri"/>
          <w:i/>
          <w:color w:val="FF0000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i/>
          <w:snapToGrid w:val="0"/>
          <w:color w:val="FF0000"/>
          <w:sz w:val="22"/>
          <w:szCs w:val="22"/>
          <w:lang w:val="es-ES"/>
        </w:rPr>
        <w:t>[cargo]</w:t>
      </w:r>
    </w:p>
    <w:p w14:paraId="36C6EF1B" w14:textId="77777777" w:rsidR="00EE2796" w:rsidRPr="00183949" w:rsidRDefault="00EE2796" w:rsidP="00EE2796">
      <w:pPr>
        <w:ind w:left="5040" w:firstLine="720"/>
        <w:jc w:val="both"/>
        <w:rPr>
          <w:rFonts w:ascii="Calibri" w:eastAsia="Calibri" w:hAnsi="Calibri" w:cs="Calibri"/>
          <w:i/>
          <w:color w:val="FF0000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i/>
          <w:snapToGrid w:val="0"/>
          <w:color w:val="FF0000"/>
          <w:sz w:val="22"/>
          <w:szCs w:val="22"/>
          <w:lang w:val="es-ES"/>
        </w:rPr>
        <w:t>[fecha]</w:t>
      </w:r>
    </w:p>
    <w:p w14:paraId="08CFBC8C" w14:textId="77777777" w:rsidR="00D34ECC" w:rsidRDefault="00D34ECC">
      <w:bookmarkStart w:id="0" w:name="_GoBack"/>
      <w:bookmarkEnd w:id="0"/>
    </w:p>
    <w:sectPr w:rsidR="00D3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524B0" w14:textId="77777777" w:rsidR="00EE2796" w:rsidRDefault="00EE2796" w:rsidP="00EE2796">
      <w:r>
        <w:separator/>
      </w:r>
    </w:p>
  </w:endnote>
  <w:endnote w:type="continuationSeparator" w:id="0">
    <w:p w14:paraId="3A7A5FEC" w14:textId="77777777" w:rsidR="00EE2796" w:rsidRDefault="00EE2796" w:rsidP="00EE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C41D" w14:textId="77777777" w:rsidR="00EE2796" w:rsidRDefault="00EE2796" w:rsidP="00EE2796">
      <w:r>
        <w:separator/>
      </w:r>
    </w:p>
  </w:footnote>
  <w:footnote w:type="continuationSeparator" w:id="0">
    <w:p w14:paraId="438EF9E6" w14:textId="77777777" w:rsidR="00EE2796" w:rsidRDefault="00EE2796" w:rsidP="00EE2796">
      <w:r>
        <w:continuationSeparator/>
      </w:r>
    </w:p>
  </w:footnote>
  <w:footnote w:id="1">
    <w:p w14:paraId="0D28F555" w14:textId="77777777" w:rsidR="00EE2796" w:rsidRPr="00217F20" w:rsidRDefault="00EE2796" w:rsidP="00EE2796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77587612" w14:textId="77777777" w:rsidR="00EE2796" w:rsidRPr="00217F20" w:rsidRDefault="00EE2796" w:rsidP="00EE2796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17B69996" w14:textId="77777777" w:rsidR="00EE2796" w:rsidRPr="002A09EC" w:rsidRDefault="00EE2796" w:rsidP="00EE2796">
      <w:pPr>
        <w:pStyle w:val="FootnoteText"/>
        <w:rPr>
          <w:i/>
          <w:lang w:val="es-PA"/>
        </w:rPr>
      </w:pPr>
      <w:r w:rsidRPr="0088197A">
        <w:rPr>
          <w:rStyle w:val="FootnoteReferenc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</w:t>
      </w:r>
      <w:proofErr w:type="spellStart"/>
      <w:r w:rsidRPr="002A09EC">
        <w:rPr>
          <w:i/>
          <w:lang w:val="es-PA"/>
        </w:rPr>
        <w:t>SdC</w:t>
      </w:r>
      <w:proofErr w:type="spellEnd"/>
    </w:p>
  </w:footnote>
  <w:footnote w:id="4">
    <w:p w14:paraId="532ECB82" w14:textId="77777777" w:rsidR="00EE2796" w:rsidRPr="00217F20" w:rsidRDefault="00EE2796" w:rsidP="00EE2796">
      <w:pPr>
        <w:pStyle w:val="FootnoteText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>
        <w:rPr>
          <w:i/>
          <w:lang w:val="es-ES_tradnl"/>
        </w:rPr>
        <w:t xml:space="preserve">Si el país de origen exige una licencia de exportación para los bienes en cuestión u otros documentos relevantes que pueda solicitar el país de destino, el suministrador deberá presentar dicha documentación al </w:t>
      </w:r>
      <w:r w:rsidRPr="00217F20">
        <w:rPr>
          <w:i/>
          <w:lang w:val="es-ES_tradnl"/>
        </w:rPr>
        <w:t xml:space="preserve">PNUD </w:t>
      </w:r>
      <w:r>
        <w:rPr>
          <w:i/>
          <w:lang w:val="es-ES_tradnl"/>
        </w:rPr>
        <w:t>si se le adjudica el contrato/orden de compra</w:t>
      </w:r>
      <w:r w:rsidRPr="00217F20">
        <w:rPr>
          <w:i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96"/>
    <w:rsid w:val="00D34ECC"/>
    <w:rsid w:val="00E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1B50"/>
  <w15:chartTrackingRefBased/>
  <w15:docId w15:val="{59B5A8C0-6359-4190-ACA8-26F5E1C0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27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79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796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EE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8" ma:contentTypeDescription="Create a new document." ma:contentTypeScope="" ma:versionID="a6817e59afded89fbb9c1c4f6bf95fb1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cf7214ec49ba31db0df1da35218986fa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602C9-1A7A-45AC-8395-48F9E9D13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B1819-3842-427A-BE67-AFE9AF6C6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38D19-8F16-4997-A444-B2D01BA329D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997fcdc-8756-446c-9beb-730b6e844683"/>
    <ds:schemaRef ds:uri="http://purl.org/dc/elements/1.1/"/>
    <ds:schemaRef ds:uri="http://schemas.microsoft.com/office/2006/metadata/properties"/>
    <ds:schemaRef ds:uri="18b54dc9-395d-44a8-a6e1-f500d27c8a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Mejia</dc:creator>
  <cp:keywords/>
  <dc:description/>
  <cp:lastModifiedBy>Belkis Mejia</cp:lastModifiedBy>
  <cp:revision>1</cp:revision>
  <dcterms:created xsi:type="dcterms:W3CDTF">2018-11-02T16:56:00Z</dcterms:created>
  <dcterms:modified xsi:type="dcterms:W3CDTF">2018-11-02T16:56:00Z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