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453C" w14:textId="77777777" w:rsidR="00A16B4D" w:rsidRPr="00616DEE" w:rsidRDefault="00A16B4D" w:rsidP="00A16B4D">
      <w:pPr>
        <w:jc w:val="center"/>
        <w:rPr>
          <w:rFonts w:asciiTheme="minorHAnsi" w:hAnsiTheme="minorHAnsi" w:cstheme="minorHAnsi"/>
          <w:b/>
          <w:snapToGrid w:val="0"/>
          <w:color w:val="000000" w:themeColor="text1"/>
          <w:lang w:val="es-CO"/>
        </w:rPr>
      </w:pPr>
    </w:p>
    <w:p w14:paraId="33EAE723" w14:textId="77777777" w:rsidR="00A16B4D" w:rsidRPr="00616DEE" w:rsidRDefault="00A16B4D" w:rsidP="00A16B4D">
      <w:pPr>
        <w:jc w:val="right"/>
        <w:rPr>
          <w:rFonts w:asciiTheme="minorHAnsi" w:hAnsiTheme="minorHAnsi" w:cstheme="minorHAnsi"/>
          <w:b/>
          <w:lang w:val="es-CO"/>
        </w:rPr>
      </w:pPr>
    </w:p>
    <w:p w14:paraId="55B20979" w14:textId="77777777" w:rsidR="00A16B4D" w:rsidRPr="00616DEE" w:rsidRDefault="00A16B4D" w:rsidP="00A16B4D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1</w:t>
      </w:r>
    </w:p>
    <w:p w14:paraId="2A22460B" w14:textId="77777777" w:rsidR="00A16B4D" w:rsidRPr="00616DEE" w:rsidRDefault="00A16B4D" w:rsidP="00A16B4D">
      <w:pPr>
        <w:jc w:val="right"/>
        <w:rPr>
          <w:rFonts w:asciiTheme="minorHAnsi" w:hAnsiTheme="minorHAnsi" w:cstheme="minorHAnsi"/>
          <w:b/>
          <w:lang w:val="es-CO"/>
        </w:rPr>
      </w:pPr>
    </w:p>
    <w:p w14:paraId="7FE5DABA" w14:textId="77777777" w:rsidR="00A16B4D" w:rsidRPr="00616DEE" w:rsidRDefault="00A16B4D" w:rsidP="00A16B4D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ESPECIFICACIONES TÉCNICAS</w:t>
      </w:r>
    </w:p>
    <w:p w14:paraId="3004FD65" w14:textId="77777777" w:rsidR="00A16B4D" w:rsidRPr="00616DEE" w:rsidRDefault="00A16B4D" w:rsidP="00A16B4D">
      <w:pPr>
        <w:jc w:val="center"/>
        <w:rPr>
          <w:rFonts w:asciiTheme="minorHAnsi" w:hAnsiTheme="minorHAnsi" w:cstheme="minorHAnsi"/>
          <w:b/>
          <w:lang w:val="es-CO"/>
        </w:rPr>
      </w:pPr>
    </w:p>
    <w:tbl>
      <w:tblPr>
        <w:tblW w:w="4624" w:type="pct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810"/>
        <w:gridCol w:w="3216"/>
        <w:gridCol w:w="1126"/>
        <w:gridCol w:w="1210"/>
      </w:tblGrid>
      <w:tr w:rsidR="00A16B4D" w:rsidRPr="00C20C5B" w14:paraId="00FABD7B" w14:textId="77777777" w:rsidTr="00562886">
        <w:trPr>
          <w:trHeight w:val="31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DDA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Artículos que deben </w:t>
            </w:r>
            <w:r w:rsidRPr="00C20C5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suministrarse [</w:t>
            </w:r>
            <w:r w:rsidRPr="00EE6C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1]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0CF2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7735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730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 de medida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921F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Otras informaciones</w:t>
            </w:r>
          </w:p>
        </w:tc>
      </w:tr>
      <w:tr w:rsidR="00A16B4D" w:rsidRPr="00C20C5B" w14:paraId="52914CD7" w14:textId="77777777" w:rsidTr="00562886">
        <w:trPr>
          <w:trHeight w:val="137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D8CC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Martillo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DE07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66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A8AA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Martillo 16oz mango madera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7C90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956D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43AADBC5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B092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Palín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8A0E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440E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Palín hoyador colima con cabo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A86D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130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658A7F36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EA4A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Plomada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C490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C48B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Plomada 8Onz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E8A2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40D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02291F09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2851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Pala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5BE7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9AC4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Pala cuadrada No.2 con cabo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0F9F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0600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50E6AEDB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3CDC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Cepillo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C4A7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0778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Cepillo Desbaste 3 1/2 Pequeño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6767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A7F8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49D90E53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8A0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Andamio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EFA2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0E12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Alq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uiler</w:t>
            </w: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Andamio secciones de dos crucetas y dos marcos.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7187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93B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397EE6AA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397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Serrucho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5EBC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4C0F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Serrucho Universal de 16 Pulgadas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954C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40C8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0F923B4D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AF6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Bisagra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00BD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2.052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FF52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Bisagra Latón Mueble 3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pulgadas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AA28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914F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75C54422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A3E7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Termometro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D831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B2A2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Termometro</w:t>
            </w:r>
            <w:proofErr w:type="spellEnd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con </w:t>
            </w: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infrarojo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BABB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7585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060F0DF5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BDDF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Alcohol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96%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CEAD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CBAB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Alcohol al 96%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galón con tapa rosca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2CAC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9C40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5D82F04A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728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Alcohol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Glicerado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D104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7C17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Alcohol </w:t>
            </w: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glicerado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galón tapa rosca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5EF0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FC33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7F1D3DB8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36D4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Etanol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24BB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D8E1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Etanol desnaturalizado cuñete de 5 </w:t>
            </w: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gl</w:t>
            </w:r>
            <w:proofErr w:type="spellEnd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EA08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Cuñete X </w:t>
            </w: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alones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AE3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189CC84C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B215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Dispensador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de jabón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9B61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CA94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Dispensador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jabón manual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70A6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64D3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3235580D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6B0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Hipoclorito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F7ED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1EB6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Hipoclorito de sodio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galón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D6E6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2AE4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2A7D45B0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1DD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Fumigadora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1EA5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4DE0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Fumigadora manual 20lts royal </w:t>
            </w: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condor</w:t>
            </w:r>
            <w:proofErr w:type="spellEnd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clasica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4B1D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Unidad x 20 </w:t>
            </w:r>
            <w:proofErr w:type="spellStart"/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lts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EFB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3D377CBE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4C0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Alquiler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baño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portatil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6BFD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9245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Alq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uiler</w:t>
            </w: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baño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portátil por 4 meses 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Mapiripan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0DDF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Unidad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5AD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62B213E9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5846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Botiquin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2157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CB04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Botiquin</w:t>
            </w:r>
            <w:proofErr w:type="spellEnd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tipo </w:t>
            </w: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maletin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tipo B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2C12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Unidad x </w:t>
            </w:r>
            <w:proofErr w:type="spellStart"/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maletin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A3A7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3CF6ECAD" w14:textId="77777777" w:rsidTr="00562886">
        <w:trPr>
          <w:trHeight w:val="7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AE1B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Flexometro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2131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3768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Flexometro</w:t>
            </w:r>
            <w:proofErr w:type="spellEnd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- </w:t>
            </w: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komelon</w:t>
            </w:r>
            <w:proofErr w:type="spellEnd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8m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6C1E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 x 8m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4D8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C20C5B" w14:paraId="28ABFB6E" w14:textId="77777777" w:rsidTr="00562886">
        <w:trPr>
          <w:trHeight w:val="2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8C93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Cinta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DA89" w14:textId="77777777" w:rsidR="00A16B4D" w:rsidRPr="00EE6CA9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B2A0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Cinta </w:t>
            </w:r>
            <w:proofErr w:type="spellStart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metrica</w:t>
            </w:r>
            <w:proofErr w:type="spellEnd"/>
            <w:r w:rsidRPr="00EE6CA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30m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A3E0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 x 30m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BD0A" w14:textId="77777777" w:rsidR="00A16B4D" w:rsidRPr="00EE6CA9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E6CA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8D979C9" w14:textId="77777777" w:rsidR="00A16B4D" w:rsidRPr="00616DEE" w:rsidRDefault="00A16B4D" w:rsidP="00A16B4D">
      <w:pPr>
        <w:rPr>
          <w:rFonts w:asciiTheme="minorHAnsi" w:hAnsiTheme="minorHAnsi" w:cstheme="minorHAnsi"/>
        </w:rPr>
      </w:pPr>
    </w:p>
    <w:p w14:paraId="7A21F127" w14:textId="77777777" w:rsidR="00A16B4D" w:rsidRPr="00616DEE" w:rsidRDefault="00A16B4D" w:rsidP="00A16B4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032D5CE8" w14:textId="77777777" w:rsidR="00A16B4D" w:rsidRPr="00616DEE" w:rsidRDefault="00A16B4D" w:rsidP="00A16B4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  <w:r w:rsidRPr="00616DEE">
        <w:rPr>
          <w:rFonts w:asciiTheme="minorHAnsi" w:hAnsiTheme="minorHAnsi" w:cstheme="minorHAnsi"/>
          <w:b/>
          <w:bCs/>
          <w:color w:val="000000"/>
          <w:lang w:val="es-CO" w:eastAsia="es-CO"/>
        </w:rPr>
        <w:t>Nota: Se debe adjuntar las fichas técnicas de los elementos ofertados.</w:t>
      </w:r>
    </w:p>
    <w:p w14:paraId="7E51EDF2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28224990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466CF267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5C9C3222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6F3C1E96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706E5155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533318FF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6A52D6DC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0709A92A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18AB71AC" w14:textId="77777777" w:rsidR="00A16B4D" w:rsidRPr="00616DEE" w:rsidRDefault="00A16B4D" w:rsidP="00A16B4D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04349CEB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</w:t>
      </w:r>
      <w:proofErr w:type="spellStart"/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indic</w:t>
      </w:r>
      <w:proofErr w:type="spellEnd"/>
    </w:p>
    <w:p w14:paraId="71749725" w14:textId="77777777" w:rsidR="00A16B4D" w:rsidRDefault="00A16B4D" w:rsidP="00A16B4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20D753FD" w14:textId="77777777" w:rsidR="00A16B4D" w:rsidRDefault="00A16B4D" w:rsidP="00A16B4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7FBDD9F6" w14:textId="77777777" w:rsidR="00A16B4D" w:rsidRDefault="00A16B4D" w:rsidP="00A16B4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315FB664" w14:textId="77777777" w:rsidR="00A16B4D" w:rsidRDefault="00A16B4D" w:rsidP="00A16B4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3FE4F644" w14:textId="77777777" w:rsidR="00A16B4D" w:rsidRDefault="00A16B4D" w:rsidP="00A16B4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4DC863AC" w14:textId="77777777" w:rsidR="00A16B4D" w:rsidRDefault="00A16B4D" w:rsidP="00A16B4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1BA49694" w14:textId="77777777" w:rsidR="00A16B4D" w:rsidRPr="00616DEE" w:rsidRDefault="00A16B4D" w:rsidP="00A16B4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14315E1F" w14:textId="77777777" w:rsidR="00A16B4D" w:rsidRPr="00616DEE" w:rsidRDefault="00A16B4D" w:rsidP="00A16B4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44F48123" w14:textId="77777777" w:rsidR="00A16B4D" w:rsidRPr="00616DEE" w:rsidRDefault="00A16B4D" w:rsidP="00A16B4D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lastRenderedPageBreak/>
        <w:t>Anexo 2</w:t>
      </w:r>
    </w:p>
    <w:p w14:paraId="730AE631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042DD4C6" w14:textId="77777777" w:rsidR="00A16B4D" w:rsidRPr="00616DEE" w:rsidRDefault="00A16B4D" w:rsidP="00A16B4D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 xml:space="preserve">FORMULARIO DE PRESENTACIÓN DE COTIZACIONES </w:t>
      </w:r>
    </w:p>
    <w:p w14:paraId="6D4863DA" w14:textId="77777777" w:rsidR="00A16B4D" w:rsidRPr="00616DEE" w:rsidRDefault="00A16B4D" w:rsidP="00A16B4D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POR PARTE DE LOS PROVEEDORES</w:t>
      </w:r>
      <w:r w:rsidRPr="00616DEE">
        <w:rPr>
          <w:rStyle w:val="Refdenotaalpie"/>
          <w:rFonts w:asciiTheme="minorHAnsi" w:hAnsiTheme="minorHAnsi" w:cstheme="minorHAnsi"/>
          <w:b/>
          <w:lang w:val="es-CO"/>
        </w:rPr>
        <w:footnoteReference w:id="1"/>
      </w:r>
    </w:p>
    <w:p w14:paraId="0D2B9DAE" w14:textId="77777777" w:rsidR="00A16B4D" w:rsidRPr="00616DEE" w:rsidRDefault="00A16B4D" w:rsidP="00A16B4D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 xml:space="preserve">(La presentación de este formulario se realizará únicamente en papel de cartas </w:t>
      </w:r>
    </w:p>
    <w:p w14:paraId="5D4CDCDF" w14:textId="77777777" w:rsidR="00A16B4D" w:rsidRPr="00616DEE" w:rsidRDefault="00A16B4D" w:rsidP="00A16B4D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>con el membrete oficial del suministrador</w:t>
      </w:r>
      <w:r w:rsidRPr="00616DEE">
        <w:rPr>
          <w:rStyle w:val="Refdenotaalpie"/>
          <w:rFonts w:asciiTheme="minorHAnsi" w:hAnsiTheme="minorHAnsi" w:cstheme="minorHAnsi"/>
          <w:b/>
          <w:color w:val="FF0000"/>
          <w:lang w:val="es-CO"/>
        </w:rPr>
        <w:footnoteReference w:id="2"/>
      </w:r>
      <w:r w:rsidRPr="00616DEE">
        <w:rPr>
          <w:rFonts w:asciiTheme="minorHAnsi" w:hAnsiTheme="minorHAnsi" w:cstheme="minorHAnsi"/>
          <w:b/>
          <w:color w:val="FF0000"/>
          <w:lang w:val="es-CO"/>
        </w:rPr>
        <w:t>)</w:t>
      </w:r>
    </w:p>
    <w:p w14:paraId="68C24DD9" w14:textId="77777777" w:rsidR="00A16B4D" w:rsidRPr="00616DEE" w:rsidRDefault="00A16B4D" w:rsidP="00A16B4D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01315AD2" w14:textId="77777777" w:rsidR="00A16B4D" w:rsidRPr="00616DEE" w:rsidRDefault="00A16B4D" w:rsidP="00A16B4D">
      <w:pP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5D75EDB9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Los abajo firmantes </w:t>
      </w:r>
      <w:r w:rsidRPr="00616DEE">
        <w:rPr>
          <w:rStyle w:val="hps"/>
          <w:rFonts w:asciiTheme="minorHAnsi" w:hAnsiTheme="minorHAnsi" w:cstheme="minorHAnsi"/>
          <w:lang w:val="es-CO"/>
        </w:rPr>
        <w:t>aceptamos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en su totalidad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Términos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y Condiciones Generales</w:t>
      </w:r>
      <w:r w:rsidRPr="00616DEE">
        <w:rPr>
          <w:rFonts w:asciiTheme="minorHAnsi" w:hAnsiTheme="minorHAnsi" w:cstheme="minorHAnsi"/>
          <w:lang w:val="es-CO"/>
        </w:rPr>
        <w:t xml:space="preserve"> del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, </w:t>
      </w:r>
      <w:r w:rsidRPr="00616DEE">
        <w:rPr>
          <w:rStyle w:val="hps"/>
          <w:rFonts w:asciiTheme="minorHAnsi" w:hAnsiTheme="minorHAnsi" w:cstheme="minorHAnsi"/>
          <w:lang w:val="es-CO"/>
        </w:rPr>
        <w:t>y por la presente 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ofrecemos a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suministrar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elementos que se enumeran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a continuación</w:t>
      </w:r>
      <w:r w:rsidRPr="00616DEE">
        <w:rPr>
          <w:rFonts w:asciiTheme="minorHAnsi" w:hAnsiTheme="minorHAnsi" w:cstheme="minorHAnsi"/>
          <w:lang w:val="es-CO"/>
        </w:rPr>
        <w:t xml:space="preserve">, de conformidad con </w:t>
      </w:r>
      <w:r w:rsidRPr="00616DEE">
        <w:rPr>
          <w:rStyle w:val="hps"/>
          <w:rFonts w:asciiTheme="minorHAnsi" w:hAnsiTheme="minorHAnsi" w:cstheme="minorHAnsi"/>
          <w:lang w:val="es-CO"/>
        </w:rPr>
        <w:t>las especificaciones y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requisitos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del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con</w:t>
      </w:r>
      <w:r w:rsidRPr="00616DEE">
        <w:rPr>
          <w:rFonts w:asciiTheme="minorHAnsi" w:hAnsiTheme="minorHAnsi" w:cstheme="minorHAnsi"/>
          <w:lang w:val="es-CO"/>
        </w:rPr>
        <w:t xml:space="preserve"> arreglo a la </w:t>
      </w:r>
      <w:proofErr w:type="spellStart"/>
      <w:r w:rsidRPr="00616DEE">
        <w:rPr>
          <w:rStyle w:val="hps"/>
          <w:rFonts w:asciiTheme="minorHAnsi" w:hAnsiTheme="minorHAnsi" w:cstheme="minorHAnsi"/>
          <w:lang w:val="es-CO"/>
        </w:rPr>
        <w:t>SdC</w:t>
      </w:r>
      <w:proofErr w:type="spellEnd"/>
      <w:r w:rsidRPr="00616DEE">
        <w:rPr>
          <w:rStyle w:val="hps"/>
          <w:rFonts w:asciiTheme="minorHAnsi" w:hAnsiTheme="minorHAnsi" w:cstheme="minorHAnsi"/>
          <w:lang w:val="es-CO"/>
        </w:rPr>
        <w:t xml:space="preserve"> con</w:t>
      </w:r>
      <w:r w:rsidRPr="00616DEE">
        <w:rPr>
          <w:rFonts w:asciiTheme="minorHAnsi" w:hAnsiTheme="minorHAnsi" w:cstheme="minorHAnsi"/>
          <w:lang w:val="es-CO"/>
        </w:rPr>
        <w:t xml:space="preserve"> el número </w:t>
      </w:r>
      <w:r w:rsidRPr="00616DEE">
        <w:rPr>
          <w:rStyle w:val="hps"/>
          <w:rFonts w:asciiTheme="minorHAnsi" w:hAnsiTheme="minorHAnsi" w:cstheme="minorHAnsi"/>
          <w:lang w:val="es-CO"/>
        </w:rPr>
        <w:t>de referencia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____:</w:t>
      </w:r>
    </w:p>
    <w:p w14:paraId="102DBE55" w14:textId="77777777" w:rsidR="00A16B4D" w:rsidRPr="00616DEE" w:rsidRDefault="00A16B4D" w:rsidP="00A16B4D">
      <w:pPr>
        <w:ind w:right="630"/>
        <w:jc w:val="both"/>
        <w:rPr>
          <w:rFonts w:asciiTheme="minorHAnsi" w:hAnsiTheme="minorHAnsi" w:cstheme="minorHAnsi"/>
          <w:b/>
          <w:snapToGrid w:val="0"/>
          <w:u w:val="single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071"/>
        <w:gridCol w:w="954"/>
        <w:gridCol w:w="951"/>
        <w:gridCol w:w="976"/>
        <w:gridCol w:w="976"/>
        <w:gridCol w:w="976"/>
        <w:gridCol w:w="977"/>
        <w:gridCol w:w="971"/>
      </w:tblGrid>
      <w:tr w:rsidR="00A16B4D" w:rsidRPr="0055222B" w14:paraId="5B310A26" w14:textId="77777777" w:rsidTr="00562886">
        <w:trPr>
          <w:trHeight w:val="120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B85F1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E37D4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0B295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 (mínima por producto)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FCDA1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0689D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A21AE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Vlr</w:t>
            </w:r>
            <w:proofErr w:type="spellEnd"/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AF776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44F40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Vlr</w:t>
            </w:r>
            <w:proofErr w:type="spellEnd"/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0F482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A16B4D" w:rsidRPr="0055222B" w14:paraId="1CC65DBB" w14:textId="77777777" w:rsidTr="00562886">
        <w:trPr>
          <w:trHeight w:val="20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355E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74A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Martillo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CF2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4CB4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C6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4E45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D03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DF4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8685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5DEC3F4F" w14:textId="77777777" w:rsidTr="00562886">
        <w:trPr>
          <w:trHeight w:val="12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985E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1EC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Palín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A84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A69A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30A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29F7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B947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CC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D11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4D6546CB" w14:textId="77777777" w:rsidTr="00562886">
        <w:trPr>
          <w:trHeight w:val="14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9424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CC6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Plomada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0DA7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6B5B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19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414C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E3C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487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8BFD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605CB1EB" w14:textId="77777777" w:rsidTr="00562886">
        <w:trPr>
          <w:trHeight w:val="9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A70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0BB9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Pala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744D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7B60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DB4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557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10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84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0E1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0CD6F608" w14:textId="77777777" w:rsidTr="00562886">
        <w:trPr>
          <w:trHeight w:val="15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603B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ABCC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Cepillo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8E5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B822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A9BF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37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FB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CEC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0EE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04CF3EF1" w14:textId="77777777" w:rsidTr="00562886">
        <w:trPr>
          <w:trHeight w:val="21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53E5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A81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Andamio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373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FB7D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616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55D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5CA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A86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4635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02394298" w14:textId="77777777" w:rsidTr="00562886">
        <w:trPr>
          <w:trHeight w:val="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554E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5C30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Serrucho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88E4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3212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2ED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EA4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CD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ACED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4A8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4609A174" w14:textId="77777777" w:rsidTr="00562886">
        <w:trPr>
          <w:trHeight w:val="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6183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371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Bisagra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C9A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D777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2.052,00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FFE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BFF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C5E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4F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3FD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446CF2AA" w14:textId="77777777" w:rsidTr="00562886">
        <w:trPr>
          <w:trHeight w:val="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B23C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27F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Termometro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DEC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BE41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98E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38B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4EC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641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9AFF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34172A79" w14:textId="77777777" w:rsidTr="00562886">
        <w:trPr>
          <w:trHeight w:val="126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F48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9BB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Alcohol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7D33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Galón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E771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2B1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0591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0A5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BE1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51CE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5482E31C" w14:textId="77777777" w:rsidTr="00562886">
        <w:trPr>
          <w:trHeight w:val="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273D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3B5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Alcohol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Glicerado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2D07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Galón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636C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61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03A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BA0C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43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50BB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497D194A" w14:textId="77777777" w:rsidTr="00562886">
        <w:trPr>
          <w:trHeight w:val="10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8675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15D0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Etanol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A834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alones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8BFC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2C2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F7B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42F1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88D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A43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4B6C138E" w14:textId="77777777" w:rsidTr="00562886">
        <w:trPr>
          <w:trHeight w:val="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1AA0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57CC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Dispensador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de jabón</w:t>
            </w: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079F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48C9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21C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E80A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C4B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255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EBC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3E1CE9CD" w14:textId="77777777" w:rsidTr="00562886">
        <w:trPr>
          <w:trHeight w:val="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FF96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DE88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Hipoclorito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D45C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Galón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95CE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C525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6F5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D8AB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C6B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1CD4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04A20849" w14:textId="77777777" w:rsidTr="00562886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2FD1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56AA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Fumigadora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ADC5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Unidad x 20 </w:t>
            </w:r>
            <w:proofErr w:type="spellStart"/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lts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3BA0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59E5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7E8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E38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CA5D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1A8B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2D819524" w14:textId="77777777" w:rsidTr="00562886">
        <w:trPr>
          <w:trHeight w:val="23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9E6D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77F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Alquiler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baño portátil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7C3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Unidad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4177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27A8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F1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8A26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568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CA11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5CE90D61" w14:textId="77777777" w:rsidTr="00562886">
        <w:trPr>
          <w:trHeight w:val="116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4AF0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041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Botiquin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tipo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maletin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89FF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Unidad x </w:t>
            </w:r>
            <w:proofErr w:type="spellStart"/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maletin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FA6A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B3C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27C3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AF3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6E36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7D3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4CDFE540" w14:textId="77777777" w:rsidTr="00562886">
        <w:trPr>
          <w:trHeight w:val="9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395F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EA5F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Flexometro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17E7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 x 8m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C725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23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2424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9F7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6E3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81C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55677A99" w14:textId="77777777" w:rsidTr="00562886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23D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DDC5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Cinta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9FB8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 x 30m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FE75" w14:textId="77777777" w:rsidR="00A16B4D" w:rsidRPr="0055222B" w:rsidRDefault="00A16B4D" w:rsidP="005628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336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6E1D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0CCC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EC24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8A3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2BA90F65" w14:textId="77777777" w:rsidTr="00562886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210F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48B7" w14:textId="77777777" w:rsidR="00A16B4D" w:rsidRPr="0055222B" w:rsidRDefault="00A16B4D" w:rsidP="00562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Precio total de los bienes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6F84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7E451DD3" w14:textId="77777777" w:rsidTr="00562886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53A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630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Añadir: Costo del transporte 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754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6EA36E0E" w14:textId="77777777" w:rsidTr="00562886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1F77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CCA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Añadir: Costo del seguro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2F1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4D472023" w14:textId="77777777" w:rsidTr="00562886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0C5F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409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Añadir: Otros costos (especifíquense)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0E3D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6B4D" w:rsidRPr="0055222B" w14:paraId="022FEC7B" w14:textId="77777777" w:rsidTr="00562886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0B9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32A" w14:textId="77777777" w:rsidR="00A16B4D" w:rsidRPr="0055222B" w:rsidRDefault="00A16B4D" w:rsidP="00562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Cotización final y completa </w:t>
            </w: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6072" w14:textId="77777777" w:rsidR="00A16B4D" w:rsidRPr="0055222B" w:rsidRDefault="00A16B4D" w:rsidP="005628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5222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038FCFED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3F287524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0E22BFD6" w14:textId="77777777" w:rsidR="00A16B4D" w:rsidRPr="00616DEE" w:rsidRDefault="00A16B4D" w:rsidP="00A16B4D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>CUADRO N.º 2: Experiencia del Oferente:</w:t>
      </w:r>
    </w:p>
    <w:p w14:paraId="66263029" w14:textId="77777777" w:rsidR="00A16B4D" w:rsidRPr="00616DEE" w:rsidRDefault="00A16B4D" w:rsidP="00A16B4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u w:val="single"/>
          <w:lang w:val="es-CO"/>
        </w:rPr>
      </w:pPr>
    </w:p>
    <w:p w14:paraId="6212704E" w14:textId="77777777" w:rsidR="00A16B4D" w:rsidRPr="00616DEE" w:rsidRDefault="00A16B4D" w:rsidP="00A16B4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  <w:r w:rsidRPr="00616DEE">
        <w:rPr>
          <w:rFonts w:asciiTheme="minorHAnsi" w:hAnsiTheme="minorHAnsi" w:cstheme="minorHAnsi"/>
          <w:color w:val="000000" w:themeColor="text1"/>
          <w:lang w:val="es-CO"/>
        </w:rPr>
        <w:t xml:space="preserve">Proporcionen la siguiente información relativa a la experiencia específica del oferente, de acuerdo con lo solicitado </w:t>
      </w:r>
    </w:p>
    <w:p w14:paraId="786B5140" w14:textId="77777777" w:rsidR="00A16B4D" w:rsidRPr="00616DEE" w:rsidRDefault="00A16B4D" w:rsidP="00A16B4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A16B4D" w:rsidRPr="00616DEE" w14:paraId="417D6526" w14:textId="77777777" w:rsidTr="00562886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A30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9AF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4AB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9DE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07DF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B0FB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fecha de terminación</w:t>
            </w:r>
          </w:p>
        </w:tc>
      </w:tr>
      <w:tr w:rsidR="00A16B4D" w:rsidRPr="00616DEE" w14:paraId="79833E39" w14:textId="77777777" w:rsidTr="00562886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4617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752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19A6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E35D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</w:t>
            </w:r>
            <w:proofErr w:type="spellStart"/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xx</w:t>
            </w:r>
            <w:proofErr w:type="spellEnd"/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5143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F15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3AF70BD1" w14:textId="77777777" w:rsidR="00A16B4D" w:rsidRPr="00616DEE" w:rsidRDefault="00A16B4D" w:rsidP="00A16B4D">
      <w:pPr>
        <w:rPr>
          <w:rFonts w:asciiTheme="minorHAnsi" w:hAnsiTheme="minorHAnsi" w:cstheme="minorHAnsi"/>
          <w:b/>
          <w:u w:val="single"/>
          <w:lang w:val="es-CO"/>
        </w:rPr>
      </w:pPr>
    </w:p>
    <w:p w14:paraId="328D1530" w14:textId="77777777" w:rsidR="00A16B4D" w:rsidRPr="00616DEE" w:rsidRDefault="00A16B4D" w:rsidP="00A16B4D">
      <w:pPr>
        <w:rPr>
          <w:rFonts w:asciiTheme="minorHAnsi" w:hAnsiTheme="minorHAnsi" w:cstheme="minorHAnsi"/>
          <w:b/>
          <w:u w:val="single"/>
          <w:lang w:val="es-CO"/>
        </w:rPr>
      </w:pPr>
    </w:p>
    <w:p w14:paraId="6972981E" w14:textId="77777777" w:rsidR="00A16B4D" w:rsidRPr="00616DEE" w:rsidRDefault="00A16B4D" w:rsidP="00A16B4D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 xml:space="preserve">CUADRO N.º 3: Oferta de cumplimiento con otras condiciones y requisitos conexos </w:t>
      </w:r>
    </w:p>
    <w:p w14:paraId="6C42B440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5609F708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A16B4D" w:rsidRPr="00616DEE" w14:paraId="3ED748E7" w14:textId="77777777" w:rsidTr="00562886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5756CA71" w14:textId="77777777" w:rsidR="00A16B4D" w:rsidRPr="00616DEE" w:rsidRDefault="00A16B4D" w:rsidP="00562886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indican a continuación otras informaciones que formarán parte de su cotización:</w:t>
            </w:r>
          </w:p>
        </w:tc>
        <w:tc>
          <w:tcPr>
            <w:tcW w:w="5250" w:type="dxa"/>
            <w:gridSpan w:val="3"/>
          </w:tcPr>
          <w:p w14:paraId="37A13767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Sus respuestas</w:t>
            </w:r>
          </w:p>
        </w:tc>
      </w:tr>
      <w:tr w:rsidR="00A16B4D" w:rsidRPr="00616DEE" w14:paraId="5075060D" w14:textId="77777777" w:rsidTr="00562886">
        <w:trPr>
          <w:trHeight w:val="56"/>
          <w:jc w:val="center"/>
        </w:trPr>
        <w:tc>
          <w:tcPr>
            <w:tcW w:w="4815" w:type="dxa"/>
            <w:vMerge/>
          </w:tcPr>
          <w:p w14:paraId="6414A1A1" w14:textId="77777777" w:rsidR="00A16B4D" w:rsidRPr="00616DEE" w:rsidRDefault="00A16B4D" w:rsidP="00562886">
            <w:pPr>
              <w:ind w:firstLine="720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068983EB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Sí</w:t>
            </w:r>
          </w:p>
          <w:p w14:paraId="64968D75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7EBDBF74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</w:t>
            </w:r>
          </w:p>
          <w:p w14:paraId="5066D24E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139EDC45" w14:textId="77777777" w:rsidR="00A16B4D" w:rsidRPr="00616DEE" w:rsidRDefault="00A16B4D" w:rsidP="00562886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Si la respuesta es no, sírvase hacer una contrapropuesta</w:t>
            </w:r>
          </w:p>
        </w:tc>
      </w:tr>
      <w:tr w:rsidR="00A16B4D" w:rsidRPr="00616DEE" w14:paraId="5B9374D4" w14:textId="77777777" w:rsidTr="00562886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34760966" w14:textId="77777777" w:rsidR="00A16B4D" w:rsidRPr="00616DEE" w:rsidRDefault="00A16B4D" w:rsidP="0056288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</w:pPr>
            <w:r w:rsidRPr="00616DEE"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  <w:t>Los bienes deberán entregarse en:</w:t>
            </w:r>
          </w:p>
          <w:p w14:paraId="2F535E61" w14:textId="77777777" w:rsidR="00A16B4D" w:rsidRPr="00647F7C" w:rsidRDefault="00A16B4D" w:rsidP="00562886">
            <w:pPr>
              <w:jc w:val="both"/>
              <w:rPr>
                <w:rFonts w:asciiTheme="minorHAnsi" w:hAnsiTheme="minorHAnsi" w:cstheme="minorHAnsi"/>
                <w:lang w:val="es-CO" w:eastAsia="es-CO"/>
              </w:rPr>
            </w:pPr>
          </w:p>
          <w:p w14:paraId="2C587E4A" w14:textId="77777777" w:rsidR="00A16B4D" w:rsidRPr="00616DEE" w:rsidRDefault="00A16B4D" w:rsidP="00562886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Dirección: </w:t>
            </w:r>
          </w:p>
          <w:p w14:paraId="59F1A88F" w14:textId="77777777" w:rsidR="00A16B4D" w:rsidRDefault="00A16B4D" w:rsidP="00562886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cstheme="minorHAnsi"/>
                <w:bCs/>
                <w:color w:val="000000" w:themeColor="text1"/>
                <w:lang w:eastAsia="es-CO"/>
              </w:rPr>
              <w:t>Villavicencio Meta.</w:t>
            </w:r>
            <w:r w:rsidRPr="00616DEE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  <w:p w14:paraId="26DC6153" w14:textId="77777777" w:rsidR="00A16B4D" w:rsidRPr="00616DEE" w:rsidRDefault="00A16B4D" w:rsidP="00562886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F8E6BCA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5CA1EE4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760FEA11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A16B4D" w:rsidRPr="00616DEE" w14:paraId="67136836" w14:textId="77777777" w:rsidTr="00562886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42F5BD29" w14:textId="77777777" w:rsidR="00A16B4D" w:rsidRPr="00616DEE" w:rsidRDefault="00A16B4D" w:rsidP="00562886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bCs/>
                <w:lang w:val="es-CO"/>
              </w:rPr>
              <w:t>Tiempo de entrega estimado</w:t>
            </w:r>
          </w:p>
          <w:p w14:paraId="6866A70F" w14:textId="77777777" w:rsidR="00A16B4D" w:rsidRPr="00616DEE" w:rsidRDefault="00A16B4D" w:rsidP="00562886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  <w:p w14:paraId="4523CA22" w14:textId="77777777" w:rsidR="00A16B4D" w:rsidRPr="00616DEE" w:rsidRDefault="00A16B4D" w:rsidP="00562886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>El plazo de entrega es de quince (15) días calendario contados a partir de la firma de la orden de compra.</w:t>
            </w:r>
          </w:p>
          <w:p w14:paraId="090E5279" w14:textId="77777777" w:rsidR="00A16B4D" w:rsidRPr="00616DEE" w:rsidRDefault="00A16B4D" w:rsidP="00562886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57E9073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637850DC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9C2F3E5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A16B4D" w:rsidRPr="00616DEE" w14:paraId="3384ED67" w14:textId="77777777" w:rsidTr="00562886">
        <w:trPr>
          <w:trHeight w:val="2581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6E91DF84" w14:textId="77777777" w:rsidR="00A16B4D" w:rsidRPr="00616DEE" w:rsidRDefault="00A16B4D" w:rsidP="00562886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Garantía y requisitos de posventa</w:t>
            </w:r>
          </w:p>
          <w:tbl>
            <w:tblPr>
              <w:tblpPr w:leftFromText="141" w:rightFromText="141" w:vertAnchor="page" w:horzAnchor="margin" w:tblpY="661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2259"/>
            </w:tblGrid>
            <w:tr w:rsidR="00A16B4D" w:rsidRPr="00616DEE" w14:paraId="3ACD29B5" w14:textId="77777777" w:rsidTr="00562886">
              <w:trPr>
                <w:trHeight w:val="480"/>
              </w:trPr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8CD7A" w14:textId="77777777" w:rsidR="00A16B4D" w:rsidRPr="00616DEE" w:rsidRDefault="00A16B4D" w:rsidP="005628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b/>
                      <w:bCs/>
                      <w:lang w:val="es-ES" w:eastAsia="es-CO"/>
                    </w:rPr>
                    <w:t>Servicios posventa requeridos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FAB58" w14:textId="77777777" w:rsidR="00A16B4D" w:rsidRPr="00616DEE" w:rsidRDefault="00A16B4D" w:rsidP="005628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b/>
                      <w:bCs/>
                      <w:lang w:val="es-ES" w:eastAsia="es-CO"/>
                    </w:rPr>
                    <w:t>Detalles adicionales</w:t>
                  </w:r>
                </w:p>
              </w:tc>
            </w:tr>
            <w:tr w:rsidR="00A16B4D" w:rsidRPr="007379DC" w14:paraId="42418227" w14:textId="77777777" w:rsidTr="00562886">
              <w:trPr>
                <w:trHeight w:val="300"/>
              </w:trPr>
              <w:tc>
                <w:tcPr>
                  <w:tcW w:w="253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C5DD51" w14:textId="77777777" w:rsidR="00A16B4D" w:rsidRPr="00616DEE" w:rsidRDefault="00A16B4D" w:rsidP="00562886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ES" w:eastAsia="es-CO"/>
                    </w:rPr>
                    <w:t>Transporte</w:t>
                  </w:r>
                  <w:r>
                    <w:rPr>
                      <w:rFonts w:asciiTheme="minorHAnsi" w:hAnsiTheme="minorHAnsi" w:cstheme="minorHAnsi"/>
                      <w:lang w:val="es-ES" w:eastAsia="es-CO"/>
                    </w:rPr>
                    <w:t>, cargue y descargue de materiales</w:t>
                  </w:r>
                </w:p>
              </w:tc>
              <w:tc>
                <w:tcPr>
                  <w:tcW w:w="246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86117" w14:textId="77777777" w:rsidR="00A16B4D" w:rsidRPr="00616DEE" w:rsidRDefault="00A16B4D" w:rsidP="00562886">
                  <w:pPr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ES" w:eastAsia="es-CO"/>
                    </w:rPr>
                    <w:t> </w:t>
                  </w:r>
                </w:p>
              </w:tc>
            </w:tr>
            <w:tr w:rsidR="00A16B4D" w:rsidRPr="00616DEE" w14:paraId="0AD48685" w14:textId="77777777" w:rsidTr="00562886">
              <w:trPr>
                <w:trHeight w:val="725"/>
              </w:trPr>
              <w:tc>
                <w:tcPr>
                  <w:tcW w:w="2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AE0FE" w14:textId="77777777" w:rsidR="00A16B4D" w:rsidRPr="00616DEE" w:rsidRDefault="00A16B4D" w:rsidP="00562886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ES" w:eastAsia="es-CO"/>
                    </w:rPr>
                    <w:t>Cumplimiento en entregas completas</w:t>
                  </w:r>
                </w:p>
              </w:tc>
              <w:tc>
                <w:tcPr>
                  <w:tcW w:w="24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64D6A" w14:textId="77777777" w:rsidR="00A16B4D" w:rsidRPr="00616DEE" w:rsidRDefault="00A16B4D" w:rsidP="00562886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</w:p>
              </w:tc>
            </w:tr>
          </w:tbl>
          <w:p w14:paraId="163959D6" w14:textId="77777777" w:rsidR="00A16B4D" w:rsidRDefault="00A16B4D" w:rsidP="00562886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31381F17" w14:textId="77777777" w:rsidR="00A16B4D" w:rsidRPr="00616DEE" w:rsidRDefault="00A16B4D" w:rsidP="00562886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10D7F9C" w14:textId="77777777" w:rsidR="00A16B4D" w:rsidRPr="00616DEE" w:rsidRDefault="00A16B4D" w:rsidP="00562886">
            <w:pPr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0DE55DBD" w14:textId="77777777" w:rsidR="00A16B4D" w:rsidRPr="00616DEE" w:rsidRDefault="00A16B4D" w:rsidP="00562886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3349DBE0" w14:textId="77777777" w:rsidR="00A16B4D" w:rsidRPr="00616DEE" w:rsidRDefault="00A16B4D" w:rsidP="0056288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A16B4D" w:rsidRPr="00616DEE" w14:paraId="634B4CEB" w14:textId="77777777" w:rsidTr="00562886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0D9457C5" w14:textId="77777777" w:rsidR="00A16B4D" w:rsidRPr="00616DEE" w:rsidRDefault="00A16B4D" w:rsidP="00562886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>País(es) de origen</w:t>
            </w:r>
            <w:r w:rsidRPr="00616DEE">
              <w:rPr>
                <w:rFonts w:asciiTheme="minorHAnsi" w:hAnsiTheme="minorHAnsi" w:cstheme="minorHAnsi"/>
                <w:vertAlign w:val="superscript"/>
                <w:lang w:val="es-CO"/>
              </w:rPr>
              <w:footnoteReference w:id="3"/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>: 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E1C2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C8400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0DA80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A16B4D" w:rsidRPr="00616DEE" w14:paraId="6A0BAC58" w14:textId="77777777" w:rsidTr="00562886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5AD2CD34" w14:textId="77777777" w:rsidR="00A16B4D" w:rsidRPr="00616DEE" w:rsidRDefault="00A16B4D" w:rsidP="00562886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>Validez de la cotización 90 días.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72B11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0995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8943C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A16B4D" w:rsidRPr="00616DEE" w14:paraId="5A86B5C8" w14:textId="77777777" w:rsidTr="00562886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5CDF9132" w14:textId="77777777" w:rsidR="00A16B4D" w:rsidRPr="00616DEE" w:rsidRDefault="00A16B4D" w:rsidP="00562886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21438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E4EC9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12F77" w14:textId="77777777" w:rsidR="00A16B4D" w:rsidRPr="00616DEE" w:rsidRDefault="00A16B4D" w:rsidP="00562886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7CF8936B" w14:textId="77777777" w:rsidR="00A16B4D" w:rsidRPr="00616DEE" w:rsidRDefault="00A16B4D" w:rsidP="00A16B4D">
      <w:pPr>
        <w:jc w:val="both"/>
        <w:rPr>
          <w:rFonts w:asciiTheme="minorHAnsi" w:hAnsiTheme="minorHAnsi" w:cstheme="minorHAnsi"/>
          <w:lang w:val="es-CO"/>
        </w:rPr>
      </w:pPr>
    </w:p>
    <w:p w14:paraId="673C60F0" w14:textId="77777777" w:rsidR="00A16B4D" w:rsidRPr="00616DEE" w:rsidRDefault="00A16B4D" w:rsidP="00A16B4D">
      <w:pPr>
        <w:jc w:val="both"/>
        <w:rPr>
          <w:rFonts w:asciiTheme="minorHAnsi" w:hAnsiTheme="minorHAnsi" w:cstheme="minorHAnsi"/>
          <w:lang w:val="es-CO"/>
        </w:rPr>
      </w:pPr>
      <w:bookmarkStart w:id="0" w:name="_Hlk51778057"/>
      <w:r w:rsidRPr="00616DEE">
        <w:rPr>
          <w:rFonts w:asciiTheme="minorHAnsi" w:hAnsiTheme="minorHAnsi" w:cstheme="minorHAnsi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125FB4C7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7CA6E4BF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29A264E8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5605D2F3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387A96BC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51F577B2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50FDD9DB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359B7981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289126A0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63839D04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4B2B9AF0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62E3C606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5730B00A" w14:textId="77777777" w:rsidR="00A16B4D" w:rsidRPr="00616DEE" w:rsidRDefault="00A16B4D" w:rsidP="00A16B4D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01DE6400" w14:textId="77777777" w:rsidR="00A16B4D" w:rsidRPr="00616DEE" w:rsidRDefault="00A16B4D" w:rsidP="00A16B4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</w:t>
      </w:r>
    </w:p>
    <w:p w14:paraId="4BAF0AD9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153FFF2E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532D31BF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07DA4268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5B325756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354D69FD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75E7F064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5DFE123B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770E3C78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7832BC07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4D64633C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1F3FD708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6F290666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13E7759D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3197B392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23D0AFF9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17FBA552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2C0207AB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64ECEC88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703B0D32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247637AB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66426260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1BC4F31D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6DAF6B23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7DAE021E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17942207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28EA1407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370F0DD6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5792948C" w14:textId="77777777" w:rsidR="00A16B4D" w:rsidRDefault="00A16B4D" w:rsidP="00A16B4D">
      <w:pPr>
        <w:rPr>
          <w:rFonts w:asciiTheme="minorHAnsi" w:hAnsiTheme="minorHAnsi" w:cstheme="minorHAnsi"/>
          <w:lang w:val="es-CO"/>
        </w:rPr>
      </w:pPr>
    </w:p>
    <w:p w14:paraId="2D59957A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bookmarkEnd w:id="0"/>
    <w:p w14:paraId="60C84242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7DA2CF1D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69F09660" w14:textId="77777777" w:rsidR="00A16B4D" w:rsidRPr="00616DEE" w:rsidRDefault="00A16B4D" w:rsidP="00A16B4D">
      <w:pPr>
        <w:rPr>
          <w:rFonts w:asciiTheme="minorHAnsi" w:hAnsiTheme="minorHAnsi" w:cstheme="minorHAnsi"/>
          <w:lang w:val="es-CO"/>
        </w:rPr>
      </w:pPr>
    </w:p>
    <w:p w14:paraId="4DC5D10B" w14:textId="77777777" w:rsidR="000A192A" w:rsidRDefault="000A192A">
      <w:bookmarkStart w:id="1" w:name="_GoBack"/>
      <w:bookmarkEnd w:id="1"/>
    </w:p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7B866" w14:textId="77777777" w:rsidR="00A16B4D" w:rsidRDefault="00A16B4D" w:rsidP="00A16B4D">
      <w:r>
        <w:separator/>
      </w:r>
    </w:p>
  </w:endnote>
  <w:endnote w:type="continuationSeparator" w:id="0">
    <w:p w14:paraId="447CBCC5" w14:textId="77777777" w:rsidR="00A16B4D" w:rsidRDefault="00A16B4D" w:rsidP="00A1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F6EE" w14:textId="77777777" w:rsidR="00A16B4D" w:rsidRDefault="00A16B4D" w:rsidP="00A16B4D">
      <w:r>
        <w:separator/>
      </w:r>
    </w:p>
  </w:footnote>
  <w:footnote w:type="continuationSeparator" w:id="0">
    <w:p w14:paraId="1A5A8422" w14:textId="77777777" w:rsidR="00A16B4D" w:rsidRDefault="00A16B4D" w:rsidP="00A16B4D">
      <w:r>
        <w:continuationSeparator/>
      </w:r>
    </w:p>
  </w:footnote>
  <w:footnote w:id="1">
    <w:p w14:paraId="02488580" w14:textId="77777777" w:rsidR="00A16B4D" w:rsidRPr="007B7047" w:rsidRDefault="00A16B4D" w:rsidP="00A16B4D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3336256A" w14:textId="77777777" w:rsidR="00A16B4D" w:rsidRPr="00217F20" w:rsidRDefault="00A16B4D" w:rsidP="00A16B4D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3F4629E7" w14:textId="77777777" w:rsidR="00A16B4D" w:rsidRPr="00CC2C3A" w:rsidRDefault="00A16B4D" w:rsidP="00A16B4D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4D"/>
    <w:rsid w:val="000A192A"/>
    <w:rsid w:val="00A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D8A6"/>
  <w15:chartTrackingRefBased/>
  <w15:docId w15:val="{1F536A10-69C7-4C51-A249-9894707D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16B4D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A16B4D"/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A16B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A16B4D"/>
  </w:style>
  <w:style w:type="paragraph" w:customStyle="1" w:styleId="Default">
    <w:name w:val="Default"/>
    <w:rsid w:val="00A16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3EE57-0B3A-4E81-B6F5-0AA8A6DEB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32475-8DEB-406F-936D-B3236A145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731B1-A58A-4268-B9B4-6F23BEB67C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2020-10-20T23:12:00Z</dcterms:created>
  <dcterms:modified xsi:type="dcterms:W3CDTF">2020-10-20T23:13:00Z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